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7411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179"/>
        <w:gridCol w:w="2977"/>
      </w:tblGrid>
      <w:tr w:rsidR="00554929" w14:paraId="5762CF38" w14:textId="77777777" w:rsidTr="00171CFD">
        <w:trPr>
          <w:trHeight w:val="682"/>
        </w:trPr>
        <w:tc>
          <w:tcPr>
            <w:tcW w:w="988" w:type="dxa"/>
          </w:tcPr>
          <w:p w14:paraId="2DA051E2" w14:textId="77777777" w:rsidR="00554929" w:rsidRPr="00BD51A8" w:rsidRDefault="00554929" w:rsidP="00171C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7A722610" w14:textId="4C8353EB" w:rsidR="00554929" w:rsidRPr="00554929" w:rsidRDefault="00554929" w:rsidP="00171C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Оқушылардын Т.А.Ә.</w:t>
            </w:r>
          </w:p>
        </w:tc>
        <w:tc>
          <w:tcPr>
            <w:tcW w:w="1179" w:type="dxa"/>
          </w:tcPr>
          <w:p w14:paraId="082B2149" w14:textId="0B03A323" w:rsidR="00554929" w:rsidRPr="00554929" w:rsidRDefault="00554929" w:rsidP="00171C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977" w:type="dxa"/>
          </w:tcPr>
          <w:p w14:paraId="79A8AF87" w14:textId="2143C120" w:rsidR="00554929" w:rsidRPr="00554929" w:rsidRDefault="00554929" w:rsidP="00171C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Демеуші</w:t>
            </w:r>
          </w:p>
        </w:tc>
      </w:tr>
      <w:tr w:rsidR="00017CD6" w14:paraId="2E4E8F1D" w14:textId="77777777" w:rsidTr="00171CFD">
        <w:trPr>
          <w:trHeight w:val="848"/>
        </w:trPr>
        <w:tc>
          <w:tcPr>
            <w:tcW w:w="988" w:type="dxa"/>
            <w:vAlign w:val="center"/>
          </w:tcPr>
          <w:p w14:paraId="04B476E2" w14:textId="77777777" w:rsidR="00017CD6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1A415FEB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center"/>
          </w:tcPr>
          <w:p w14:paraId="59098D77" w14:textId="01006858" w:rsidR="00017CD6" w:rsidRPr="00BD51A8" w:rsidRDefault="00FA647A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017C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7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5E84F8ED" w14:textId="653BFD5E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Ополинская</w:t>
            </w:r>
            <w:proofErr w:type="spellEnd"/>
          </w:p>
        </w:tc>
      </w:tr>
      <w:tr w:rsidR="00017CD6" w14:paraId="79F334C1" w14:textId="77777777" w:rsidTr="00171CFD">
        <w:trPr>
          <w:trHeight w:val="832"/>
        </w:trPr>
        <w:tc>
          <w:tcPr>
            <w:tcW w:w="988" w:type="dxa"/>
            <w:vAlign w:val="center"/>
          </w:tcPr>
          <w:p w14:paraId="16D51E69" w14:textId="77777777" w:rsidR="00017CD6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08FC5194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center"/>
          </w:tcPr>
          <w:p w14:paraId="52D24D6B" w14:textId="76D5C2AA" w:rsidR="00017CD6" w:rsidRPr="00BD51A8" w:rsidRDefault="00FA647A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17CD6"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17C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017CD6" w:rsidRPr="00BD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  <w:vAlign w:val="center"/>
          </w:tcPr>
          <w:p w14:paraId="68F0D39E" w14:textId="002F475B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Ополинская</w:t>
            </w:r>
            <w:proofErr w:type="spellEnd"/>
          </w:p>
        </w:tc>
      </w:tr>
      <w:tr w:rsidR="00017CD6" w14:paraId="64F43D71" w14:textId="77777777" w:rsidTr="00171CFD">
        <w:trPr>
          <w:trHeight w:val="986"/>
        </w:trPr>
        <w:tc>
          <w:tcPr>
            <w:tcW w:w="988" w:type="dxa"/>
            <w:vAlign w:val="center"/>
          </w:tcPr>
          <w:p w14:paraId="023BC096" w14:textId="77777777" w:rsidR="00017CD6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957E055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center"/>
          </w:tcPr>
          <w:p w14:paraId="4B45EC4E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874B7E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56814D6" w14:textId="637045E3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Ополинская</w:t>
            </w:r>
            <w:proofErr w:type="spellEnd"/>
          </w:p>
        </w:tc>
      </w:tr>
      <w:tr w:rsidR="00017CD6" w14:paraId="43030443" w14:textId="77777777" w:rsidTr="00171CFD">
        <w:trPr>
          <w:trHeight w:val="97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8E600E1" w14:textId="77777777" w:rsidR="00017CD6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ABC6FA2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A138706" w14:textId="0A5AA434" w:rsidR="00017CD6" w:rsidRPr="00BD51A8" w:rsidRDefault="00FA647A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17CD6" w:rsidRPr="00BD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7CD6" w:rsidRPr="00BD51A8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  <w:p w14:paraId="4A2FBDAE" w14:textId="77777777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8CA783" w14:textId="64B0EC66" w:rsidR="00017CD6" w:rsidRPr="00BD51A8" w:rsidRDefault="00017CD6" w:rsidP="00017CD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Ополинская</w:t>
            </w:r>
            <w:proofErr w:type="spellEnd"/>
          </w:p>
        </w:tc>
      </w:tr>
      <w:tr w:rsidR="00554929" w14:paraId="7644CD05" w14:textId="77777777" w:rsidTr="00171C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AE28F" w14:textId="77777777" w:rsidR="00554929" w:rsidRPr="00BD51A8" w:rsidRDefault="00554929" w:rsidP="00171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2417E" w14:textId="677EFACA" w:rsidR="00554929" w:rsidRPr="00554929" w:rsidRDefault="00554929" w:rsidP="00171C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49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Барлығы</w:t>
            </w:r>
            <w:r w:rsidRPr="00554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      </w:t>
            </w:r>
            <w:r w:rsidRPr="005549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54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FA64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5549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76BCC" w14:textId="77777777" w:rsidR="00554929" w:rsidRPr="00BD51A8" w:rsidRDefault="00554929" w:rsidP="00171CF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F2FAC" w14:textId="77777777" w:rsidR="00554929" w:rsidRDefault="00554929" w:rsidP="00171CF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4E456" w14:textId="24131A75" w:rsidR="00554929" w:rsidRPr="00EF03E5" w:rsidRDefault="00171CFD" w:rsidP="0055492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="00554929" w:rsidRPr="00EF03E5">
        <w:rPr>
          <w:rFonts w:ascii="Times New Roman" w:hAnsi="Times New Roman" w:cs="Times New Roman"/>
          <w:lang w:val="kk-KZ"/>
        </w:rPr>
        <w:t>БЕКІТЕМІН</w:t>
      </w:r>
    </w:p>
    <w:p w14:paraId="0ED8ACF5" w14:textId="77777777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>«Акмола облысы Білім</w:t>
      </w:r>
    </w:p>
    <w:p w14:paraId="296FF431" w14:textId="77777777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басқармасының Степногорск қаласы </w:t>
      </w:r>
    </w:p>
    <w:p w14:paraId="46F7D6B0" w14:textId="77777777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бойынша білім бөлімінің</w:t>
      </w:r>
    </w:p>
    <w:p w14:paraId="2CF40471" w14:textId="77777777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Степногорск қаласы 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Толстой</w:t>
      </w:r>
    </w:p>
    <w:p w14:paraId="285B291C" w14:textId="77777777" w:rsidR="00554929" w:rsidRPr="00EF03E5" w:rsidRDefault="00554929" w:rsidP="005549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атындағы № 4 мектеп – гимназиясы»</w:t>
      </w:r>
    </w:p>
    <w:p w14:paraId="4C44EAA4" w14:textId="77777777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КММ басшысы</w:t>
      </w:r>
    </w:p>
    <w:p w14:paraId="0AEA7CC2" w14:textId="77777777" w:rsidR="00554929" w:rsidRPr="00EF03E5" w:rsidRDefault="00554929" w:rsidP="005549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>__________________  Е. Макарова</w:t>
      </w:r>
    </w:p>
    <w:p w14:paraId="60C0D685" w14:textId="48EC5C25" w:rsidR="00554929" w:rsidRPr="00EF03E5" w:rsidRDefault="00554929" w:rsidP="00554929">
      <w:pPr>
        <w:tabs>
          <w:tab w:val="left" w:pos="705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03E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EF03E5">
        <w:rPr>
          <w:rFonts w:ascii="Times New Roman" w:hAnsi="Times New Roman" w:cs="Times New Roman"/>
          <w:sz w:val="24"/>
          <w:szCs w:val="24"/>
        </w:rPr>
        <w:t xml:space="preserve">_» 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647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proofErr w:type="gramEnd"/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984FD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03E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0A05AD37" w14:textId="77777777" w:rsidR="00554929" w:rsidRDefault="00554929">
      <w:pPr>
        <w:rPr>
          <w:lang w:val="kk-KZ"/>
        </w:rPr>
      </w:pPr>
    </w:p>
    <w:p w14:paraId="62EF37C4" w14:textId="678C3CCF" w:rsidR="00CF62A0" w:rsidRPr="00554929" w:rsidRDefault="00554929" w:rsidP="0055492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Оқушылардың демеушілік тізімі</w:t>
      </w:r>
    </w:p>
    <w:p w14:paraId="5B44F258" w14:textId="6C715FC8" w:rsidR="00554929" w:rsidRPr="00554929" w:rsidRDefault="00554929" w:rsidP="005549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«Акмола облысы Білім басқармасының Степногорск қаласы</w:t>
      </w:r>
    </w:p>
    <w:p w14:paraId="715DFFDD" w14:textId="11E62E16" w:rsidR="00554929" w:rsidRPr="00554929" w:rsidRDefault="00554929" w:rsidP="005549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 білім бөлімінің Степногорск қаласы Л. Н. Толстой</w:t>
      </w:r>
    </w:p>
    <w:p w14:paraId="3E2DC42F" w14:textId="5954F582" w:rsidR="00554929" w:rsidRPr="00554929" w:rsidRDefault="00554929" w:rsidP="005549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№ 4 мектеп – гимназиясы»</w:t>
      </w:r>
    </w:p>
    <w:p w14:paraId="69898710" w14:textId="63BF0EC7" w:rsidR="00554929" w:rsidRPr="00554929" w:rsidRDefault="00554929" w:rsidP="005549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I жартыжылдық 202</w:t>
      </w:r>
      <w:r w:rsidR="00FA647A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FA647A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5549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тегін тамақтану</w:t>
      </w:r>
    </w:p>
    <w:p w14:paraId="1FE8A939" w14:textId="5C0F5032" w:rsidR="00554929" w:rsidRPr="00EF03E5" w:rsidRDefault="00554929" w:rsidP="00554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F5E200" w14:textId="77777777" w:rsidR="00554929" w:rsidRDefault="00554929" w:rsidP="00554929">
      <w:pPr>
        <w:jc w:val="center"/>
        <w:rPr>
          <w:lang w:val="kk-KZ"/>
        </w:rPr>
      </w:pPr>
    </w:p>
    <w:p w14:paraId="3E8ABF58" w14:textId="77777777" w:rsidR="00554929" w:rsidRPr="00554929" w:rsidRDefault="00554929" w:rsidP="00554929">
      <w:pPr>
        <w:rPr>
          <w:lang w:val="kk-KZ"/>
        </w:rPr>
      </w:pPr>
    </w:p>
    <w:p w14:paraId="5D6B418A" w14:textId="77777777" w:rsidR="00554929" w:rsidRDefault="00554929" w:rsidP="00554929">
      <w:pPr>
        <w:rPr>
          <w:lang w:val="kk-KZ"/>
        </w:rPr>
      </w:pPr>
    </w:p>
    <w:p w14:paraId="58D0284A" w14:textId="77777777" w:rsidR="00554929" w:rsidRPr="00201AAB" w:rsidRDefault="00554929" w:rsidP="00554929">
      <w:pPr>
        <w:tabs>
          <w:tab w:val="left" w:pos="70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AAB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педагог                                            Е. Нестерова</w:t>
      </w:r>
    </w:p>
    <w:p w14:paraId="7B070ECF" w14:textId="77777777" w:rsidR="00554929" w:rsidRPr="00554929" w:rsidRDefault="00554929" w:rsidP="00554929">
      <w:pPr>
        <w:rPr>
          <w:lang w:val="kk-KZ"/>
        </w:rPr>
      </w:pPr>
    </w:p>
    <w:sectPr w:rsidR="00554929" w:rsidRPr="0055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E"/>
    <w:rsid w:val="00017CD6"/>
    <w:rsid w:val="00171CFD"/>
    <w:rsid w:val="003B125E"/>
    <w:rsid w:val="00554929"/>
    <w:rsid w:val="00984FD0"/>
    <w:rsid w:val="00B2268E"/>
    <w:rsid w:val="00CF62A0"/>
    <w:rsid w:val="00F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76C"/>
  <w15:chartTrackingRefBased/>
  <w15:docId w15:val="{3B059B2F-3F83-4476-9B08-D065704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2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9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Нестеров</dc:creator>
  <cp:keywords/>
  <dc:description/>
  <cp:lastModifiedBy>Константин Нестеров</cp:lastModifiedBy>
  <cp:revision>6</cp:revision>
  <cp:lastPrinted>2024-09-04T16:56:00Z</cp:lastPrinted>
  <dcterms:created xsi:type="dcterms:W3CDTF">2023-09-23T05:13:00Z</dcterms:created>
  <dcterms:modified xsi:type="dcterms:W3CDTF">2024-09-04T16:56:00Z</dcterms:modified>
</cp:coreProperties>
</file>